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3D6D" w:rsidRPr="00C84865" w:rsidRDefault="00713D6D" w:rsidP="00713D6D">
      <w:pPr>
        <w:shd w:val="clear" w:color="auto" w:fill="FFFFFF"/>
        <w:ind w:firstLine="705"/>
        <w:jc w:val="both"/>
        <w:rPr>
          <w:color w:val="000000"/>
          <w:sz w:val="18"/>
          <w:szCs w:val="18"/>
          <w:lang w:val="uk-UA"/>
        </w:rPr>
      </w:pPr>
    </w:p>
    <w:p w:rsidR="00102B95" w:rsidRPr="00021B62" w:rsidRDefault="00102B95" w:rsidP="00102B95">
      <w:pPr>
        <w:ind w:firstLine="5670"/>
        <w:rPr>
          <w:b/>
          <w:lang w:val="uk-UA"/>
        </w:rPr>
      </w:pPr>
      <w:proofErr w:type="spellStart"/>
      <w:r w:rsidRPr="007F476D">
        <w:rPr>
          <w:b/>
        </w:rPr>
        <w:t>Додаток</w:t>
      </w:r>
      <w:proofErr w:type="spellEnd"/>
      <w:r w:rsidRPr="007F476D">
        <w:rPr>
          <w:b/>
        </w:rPr>
        <w:t xml:space="preserve"> </w:t>
      </w:r>
      <w:r w:rsidR="00321710">
        <w:rPr>
          <w:b/>
          <w:lang w:val="uk-UA"/>
        </w:rPr>
        <w:t>5</w:t>
      </w:r>
      <w:r w:rsidR="00436372">
        <w:rPr>
          <w:b/>
          <w:lang w:val="uk-UA"/>
        </w:rPr>
        <w:t>8</w:t>
      </w:r>
    </w:p>
    <w:p w:rsidR="00102B95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до </w:t>
      </w:r>
      <w:proofErr w:type="spellStart"/>
      <w:r w:rsidRPr="007F476D">
        <w:rPr>
          <w:b/>
        </w:rPr>
        <w:t>рішення</w:t>
      </w:r>
      <w:proofErr w:type="spellEnd"/>
      <w:r w:rsidRPr="007F476D">
        <w:rPr>
          <w:b/>
        </w:rPr>
        <w:t xml:space="preserve">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Переяславської</w:t>
      </w:r>
      <w:proofErr w:type="spellEnd"/>
      <w:r w:rsidRPr="007F476D">
        <w:rPr>
          <w:b/>
        </w:rPr>
        <w:t xml:space="preserve"> </w:t>
      </w:r>
      <w:proofErr w:type="spellStart"/>
      <w:r w:rsidRPr="007F476D">
        <w:rPr>
          <w:b/>
        </w:rPr>
        <w:t>міської</w:t>
      </w:r>
      <w:proofErr w:type="spellEnd"/>
      <w:r w:rsidRPr="007F476D">
        <w:rPr>
          <w:b/>
        </w:rPr>
        <w:t xml:space="preserve"> ради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від</w:t>
      </w:r>
      <w:proofErr w:type="spellEnd"/>
      <w:r w:rsidRPr="007F476D">
        <w:rPr>
          <w:b/>
        </w:rPr>
        <w:t xml:space="preserve"> </w:t>
      </w:r>
      <w:r>
        <w:rPr>
          <w:b/>
        </w:rPr>
        <w:t xml:space="preserve">21.12.2023 р. </w:t>
      </w:r>
      <w:r w:rsidRPr="007F476D">
        <w:rPr>
          <w:b/>
        </w:rPr>
        <w:t xml:space="preserve"> № ____________</w:t>
      </w:r>
    </w:p>
    <w:p w:rsidR="00102B95" w:rsidRDefault="00102B95" w:rsidP="00102B95">
      <w:pPr>
        <w:ind w:firstLine="5670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7602DB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r>
        <w:rPr>
          <w:rStyle w:val="rvts23"/>
          <w:b/>
          <w:bCs/>
          <w:lang w:val="uk-UA"/>
        </w:rPr>
        <w:t xml:space="preserve">ТЕХНОЛОГІЧНА </w:t>
      </w:r>
      <w:r w:rsidR="00102B95" w:rsidRPr="00707D21">
        <w:rPr>
          <w:rStyle w:val="rvts23"/>
          <w:b/>
          <w:bCs/>
          <w:lang w:val="uk-UA"/>
        </w:rPr>
        <w:t>КАРТКА</w:t>
      </w:r>
      <w:r w:rsidR="00102B95" w:rsidRPr="00707D21">
        <w:rPr>
          <w:rStyle w:val="apple-converted-space"/>
          <w:b/>
          <w:bCs/>
        </w:rPr>
        <w:t> </w:t>
      </w:r>
      <w:r w:rsidR="00102B95">
        <w:rPr>
          <w:rStyle w:val="apple-converted-space"/>
          <w:b/>
          <w:bCs/>
          <w:lang w:val="uk-UA"/>
        </w:rPr>
        <w:t>№</w:t>
      </w:r>
      <w:r w:rsidR="00321710">
        <w:rPr>
          <w:rStyle w:val="apple-converted-space"/>
          <w:b/>
          <w:bCs/>
          <w:lang w:val="uk-UA"/>
        </w:rPr>
        <w:t>5</w:t>
      </w:r>
      <w:r w:rsidR="00436372">
        <w:rPr>
          <w:rStyle w:val="apple-converted-space"/>
          <w:b/>
          <w:bCs/>
          <w:lang w:val="uk-UA"/>
        </w:rPr>
        <w:t>8</w:t>
      </w:r>
      <w:r w:rsidR="00102B95" w:rsidRPr="00707D21">
        <w:rPr>
          <w:lang w:val="uk-UA"/>
        </w:rPr>
        <w:br/>
      </w:r>
      <w:r w:rsidR="00102B95" w:rsidRPr="00707D21">
        <w:rPr>
          <w:rStyle w:val="rvts23"/>
          <w:b/>
          <w:bCs/>
          <w:lang w:val="uk-UA"/>
        </w:rPr>
        <w:t xml:space="preserve">адміністративної послуги </w:t>
      </w:r>
      <w:bookmarkStart w:id="0" w:name="n13"/>
      <w:bookmarkEnd w:id="0"/>
    </w:p>
    <w:p w:rsidR="00CC36AF" w:rsidRPr="00CC36AF" w:rsidRDefault="00102B95" w:rsidP="00CC36AF">
      <w:pPr>
        <w:jc w:val="center"/>
        <w:rPr>
          <w:b/>
          <w:lang w:val="uk-UA" w:eastAsia="en-US"/>
        </w:rPr>
      </w:pPr>
      <w:r w:rsidRPr="00102B95">
        <w:rPr>
          <w:b/>
          <w:lang w:val="uk-UA" w:eastAsia="en-US"/>
        </w:rPr>
        <w:t>«</w:t>
      </w:r>
      <w:r w:rsidR="001A0B1C">
        <w:rPr>
          <w:b/>
          <w:lang w:val="uk-UA" w:eastAsia="en-US"/>
        </w:rPr>
        <w:t xml:space="preserve">ПРИЗНАЧЕННЯ </w:t>
      </w:r>
      <w:r w:rsidR="00436372">
        <w:rPr>
          <w:b/>
          <w:lang w:val="uk-UA" w:eastAsia="en-US"/>
        </w:rPr>
        <w:t>ГРОШОВОЇ ДОПОМОГИ ОСОБІ, ЯКА ПРОЖИВАЄ РАЗОМ З ОСОБОЮ З ІНВАЛІДНІСТЮ І АБО ІІ ГРУПИ ВНАСЛІДОК ПСИХІЧНОГО РОЗЛАДУ, ЯКА ЗА ВИСНОВКОМ ЛІКАРСЬКО – КОНСУЛЬТАТИВНОЇ КОМІСІЇ ЗАКЛАДУ ОХОРОНИ ЗДОРОВ</w:t>
      </w:r>
      <w:r w:rsidR="00436372">
        <w:rPr>
          <w:b/>
          <w:lang w:val="en-US" w:eastAsia="en-US"/>
        </w:rPr>
        <w:t>’</w:t>
      </w:r>
      <w:r w:rsidR="00436372">
        <w:rPr>
          <w:b/>
          <w:lang w:val="uk-UA" w:eastAsia="en-US"/>
        </w:rPr>
        <w:t>Я ПОТРЕБУЄ ПОСТІЙНОГО СТОРОННЬОГО ДОГЛЯДУ, НА ДОГЛЯД ЗА НЕЮ</w:t>
      </w:r>
      <w:bookmarkStart w:id="1" w:name="_GoBack"/>
      <w:bookmarkEnd w:id="1"/>
      <w:r w:rsidR="00CC36AF" w:rsidRPr="00CC36AF">
        <w:rPr>
          <w:b/>
          <w:lang w:val="uk-UA" w:eastAsia="en-US"/>
        </w:rPr>
        <w:t>»</w:t>
      </w:r>
    </w:p>
    <w:p w:rsidR="00CC36AF" w:rsidRPr="00CC36AF" w:rsidRDefault="00CC36AF" w:rsidP="007A767F">
      <w:pPr>
        <w:jc w:val="center"/>
        <w:rPr>
          <w:b/>
          <w:sz w:val="16"/>
          <w:szCs w:val="16"/>
          <w:lang w:val="uk-UA" w:eastAsia="en-US"/>
        </w:rPr>
      </w:pPr>
    </w:p>
    <w:tbl>
      <w:tblPr>
        <w:tblW w:w="100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5"/>
        <w:gridCol w:w="2987"/>
        <w:gridCol w:w="1799"/>
        <w:gridCol w:w="1041"/>
        <w:gridCol w:w="2020"/>
        <w:gridCol w:w="1647"/>
      </w:tblGrid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послуги</w:t>
            </w:r>
            <w:proofErr w:type="spellEnd"/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Відповідальна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посадова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особа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Дія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(</w:t>
            </w:r>
            <w:proofErr w:type="gramStart"/>
            <w:r w:rsidRPr="00E85ADA">
              <w:rPr>
                <w:b/>
                <w:sz w:val="20"/>
                <w:szCs w:val="20"/>
              </w:rPr>
              <w:t>В,У</w:t>
            </w:r>
            <w:proofErr w:type="gramEnd"/>
            <w:r w:rsidRPr="00E85ADA">
              <w:rPr>
                <w:b/>
                <w:sz w:val="20"/>
                <w:szCs w:val="20"/>
              </w:rPr>
              <w:t>,П,З)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Структурні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підрозділи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відповідальні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за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 </w:t>
            </w:r>
            <w:proofErr w:type="gramStart"/>
            <w:r w:rsidRPr="00E85ADA">
              <w:rPr>
                <w:b/>
                <w:sz w:val="20"/>
                <w:szCs w:val="20"/>
                <w:lang w:eastAsia="ar-SA"/>
              </w:rPr>
              <w:t xml:space="preserve">   (</w:t>
            </w:r>
            <w:proofErr w:type="spellStart"/>
            <w:proofErr w:type="gramEnd"/>
            <w:r w:rsidRPr="00E85ADA">
              <w:rPr>
                <w:b/>
                <w:sz w:val="20"/>
                <w:szCs w:val="20"/>
                <w:lang w:eastAsia="ar-SA"/>
              </w:rPr>
              <w:t>дію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рішення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Термін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виконання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E85ADA">
              <w:rPr>
                <w:b/>
                <w:sz w:val="20"/>
                <w:szCs w:val="20"/>
              </w:rPr>
              <w:t>днів</w:t>
            </w:r>
            <w:proofErr w:type="spellEnd"/>
            <w:r w:rsidRPr="00E85ADA">
              <w:rPr>
                <w:b/>
                <w:sz w:val="20"/>
                <w:szCs w:val="20"/>
              </w:rPr>
              <w:t>)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1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E964A6" w:rsidP="00E964A6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Прийом і перевірка повноти пакету документів, формування в електронному виді справи заявника</w:t>
            </w:r>
          </w:p>
          <w:p w:rsidR="008D5815" w:rsidRPr="00E85ADA" w:rsidRDefault="008D5815" w:rsidP="00E964A6">
            <w:pPr>
              <w:rPr>
                <w:b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3C3B60" w:rsidRDefault="003C3B60" w:rsidP="00054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1 </w:t>
            </w:r>
            <w:r w:rsidR="000546B2">
              <w:rPr>
                <w:lang w:val="uk-UA"/>
              </w:rPr>
              <w:t>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2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713D6D" w:rsidP="00DE3E3A">
            <w:pPr>
              <w:rPr>
                <w:lang w:val="uk-UA"/>
              </w:rPr>
            </w:pPr>
            <w:r w:rsidRPr="00E85ADA">
              <w:rPr>
                <w:bCs/>
              </w:rPr>
              <w:t xml:space="preserve">Передача </w:t>
            </w:r>
            <w:proofErr w:type="spellStart"/>
            <w:r w:rsidRPr="00E85ADA">
              <w:rPr>
                <w:bCs/>
              </w:rPr>
              <w:t>документів</w:t>
            </w:r>
            <w:proofErr w:type="spellEnd"/>
            <w:r w:rsidRPr="00E85ADA">
              <w:rPr>
                <w:bCs/>
              </w:rPr>
              <w:t xml:space="preserve"> до </w:t>
            </w:r>
            <w:r w:rsidR="00DE3E3A">
              <w:rPr>
                <w:bCs/>
                <w:lang w:val="uk-UA"/>
              </w:rPr>
              <w:t xml:space="preserve">УСЗН </w:t>
            </w:r>
            <w:r w:rsidR="007C5276">
              <w:rPr>
                <w:bCs/>
                <w:lang w:val="uk-UA"/>
              </w:rPr>
              <w:t>П</w:t>
            </w:r>
            <w:proofErr w:type="spellStart"/>
            <w:r w:rsidRPr="00E85ADA">
              <w:t>ереяславської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міської</w:t>
            </w:r>
            <w:proofErr w:type="spellEnd"/>
            <w:r w:rsidRPr="00E85ADA">
              <w:t xml:space="preserve"> ради</w:t>
            </w:r>
            <w:r w:rsidR="00EB414C">
              <w:rPr>
                <w:lang w:val="uk-UA"/>
              </w:rPr>
              <w:t>.</w:t>
            </w:r>
          </w:p>
          <w:p w:rsidR="008D5815" w:rsidRPr="00EB414C" w:rsidRDefault="008D5815" w:rsidP="00DE3E3A">
            <w:pPr>
              <w:rPr>
                <w:b/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475" w:rsidRDefault="00C00475" w:rsidP="006D0C7A">
            <w:pPr>
              <w:jc w:val="center"/>
              <w:rPr>
                <w:lang w:val="uk-UA"/>
              </w:rPr>
            </w:pPr>
          </w:p>
          <w:p w:rsidR="00713D6D" w:rsidRPr="00047E37" w:rsidRDefault="00851E11" w:rsidP="006D0C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 дні</w:t>
            </w:r>
            <w:r w:rsidR="0091348A">
              <w:rPr>
                <w:lang w:val="uk-UA"/>
              </w:rPr>
              <w:t xml:space="preserve"> </w:t>
            </w:r>
          </w:p>
        </w:tc>
      </w:tr>
      <w:tr w:rsidR="00713D6D" w:rsidRPr="00E85ADA" w:rsidTr="00C00475">
        <w:trPr>
          <w:trHeight w:val="3572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3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2790" w:rsidRPr="0075393A" w:rsidRDefault="004E2A6D" w:rsidP="00E15E7A">
            <w:pPr>
              <w:rPr>
                <w:lang w:val="uk-UA"/>
              </w:rPr>
            </w:pPr>
            <w:r>
              <w:rPr>
                <w:lang w:val="uk-UA"/>
              </w:rPr>
              <w:t>Перевірка повноти поданих документів та правильність їх оформлення та у разі потреби повернення документів на доопрацювання</w:t>
            </w:r>
            <w:r w:rsidR="0075393A">
              <w:rPr>
                <w:lang w:val="uk-UA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4E2A6D" w:rsidRDefault="004E2A6D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8C2C47" w:rsidRDefault="004E2A6D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1F7" w:rsidRDefault="004B61F7" w:rsidP="0006139F">
            <w:pPr>
              <w:jc w:val="center"/>
              <w:rPr>
                <w:lang w:val="uk-UA"/>
              </w:rPr>
            </w:pPr>
          </w:p>
          <w:p w:rsidR="00054843" w:rsidRDefault="00054843" w:rsidP="0006139F">
            <w:pPr>
              <w:jc w:val="center"/>
              <w:rPr>
                <w:lang w:val="uk-UA"/>
              </w:rPr>
            </w:pPr>
          </w:p>
          <w:p w:rsidR="00713D6D" w:rsidRPr="00054843" w:rsidRDefault="00851E11" w:rsidP="000548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 дні</w:t>
            </w:r>
          </w:p>
        </w:tc>
      </w:tr>
      <w:tr w:rsidR="00DE2790" w:rsidRPr="00E85ADA" w:rsidTr="00DE2790">
        <w:trPr>
          <w:trHeight w:val="1105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D30D9B" w:rsidRDefault="00D30D9B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4E2A6D" w:rsidP="009916FD">
            <w:pPr>
              <w:rPr>
                <w:lang w:val="uk-UA"/>
              </w:rPr>
            </w:pPr>
            <w:r>
              <w:rPr>
                <w:lang w:val="uk-UA"/>
              </w:rPr>
              <w:t>Формування особової справи та передача на призначення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  <w:p w:rsidR="008D5815" w:rsidRPr="00E64DDE" w:rsidRDefault="008D5815" w:rsidP="0006139F">
            <w:pPr>
              <w:jc w:val="center"/>
              <w:rPr>
                <w:lang w:val="uk-UA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DE2790" w:rsidRPr="00B66D54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344057" w:rsidRDefault="002472F9" w:rsidP="0061731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FA052E" w:rsidP="00FA052E">
            <w:pPr>
              <w:jc w:val="center"/>
            </w:pPr>
            <w:r>
              <w:rPr>
                <w:lang w:val="uk-UA"/>
              </w:rPr>
              <w:t>5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3DB" w:rsidRPr="002472F9" w:rsidRDefault="002472F9" w:rsidP="002472F9">
            <w:pPr>
              <w:rPr>
                <w:bCs/>
                <w:lang w:val="uk-UA"/>
              </w:rPr>
            </w:pPr>
            <w:r>
              <w:rPr>
                <w:lang w:val="uk-UA"/>
              </w:rPr>
              <w:t>Опрацювання заяв спеціалістом з призначення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2472F9" w:rsidP="00C7790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  <w:p w:rsidR="008D5815" w:rsidRPr="00E85ADA" w:rsidRDefault="008D5815" w:rsidP="00C77909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77BAA" w:rsidRDefault="00B77BAA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2472F9" w:rsidP="00756745">
            <w:pPr>
              <w:jc w:val="center"/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713D6D" w:rsidP="00B77BAA">
            <w:pPr>
              <w:jc w:val="center"/>
              <w:rPr>
                <w:bCs/>
                <w:lang w:val="uk-UA"/>
              </w:rPr>
            </w:pPr>
            <w:proofErr w:type="spellStart"/>
            <w:r w:rsidRPr="00E85ADA">
              <w:rPr>
                <w:bCs/>
              </w:rPr>
              <w:t>Протягом</w:t>
            </w:r>
            <w:proofErr w:type="spellEnd"/>
            <w:r w:rsidRPr="00E85ADA">
              <w:rPr>
                <w:bCs/>
              </w:rPr>
              <w:t xml:space="preserve"> </w:t>
            </w:r>
          </w:p>
          <w:p w:rsidR="003513DB" w:rsidRPr="003513DB" w:rsidRDefault="001024E5" w:rsidP="001024E5">
            <w:pPr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10</w:t>
            </w:r>
            <w:r w:rsidR="004954D2">
              <w:rPr>
                <w:bCs/>
                <w:lang w:val="uk-UA"/>
              </w:rPr>
              <w:t xml:space="preserve"> </w:t>
            </w:r>
            <w:proofErr w:type="spellStart"/>
            <w:r w:rsidR="004954D2" w:rsidRPr="00E85ADA">
              <w:t>днів</w:t>
            </w:r>
            <w:proofErr w:type="spellEnd"/>
            <w:r w:rsidR="004954D2">
              <w:rPr>
                <w:lang w:val="uk-UA"/>
              </w:rPr>
              <w:t>.</w:t>
            </w:r>
          </w:p>
        </w:tc>
      </w:tr>
      <w:tr w:rsidR="00C82CEB" w:rsidRPr="00E85ADA" w:rsidTr="0006139F">
        <w:trPr>
          <w:trHeight w:val="1501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FA052E" w:rsidP="00FA052E">
            <w:pPr>
              <w:jc w:val="center"/>
            </w:pPr>
            <w:r>
              <w:rPr>
                <w:lang w:val="uk-UA"/>
              </w:rPr>
              <w:lastRenderedPageBreak/>
              <w:t>6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C3E7E" w:rsidRDefault="002472F9" w:rsidP="001B484A">
            <w:pPr>
              <w:ind w:right="-102"/>
            </w:pPr>
            <w:r>
              <w:rPr>
                <w:lang w:val="uk-UA"/>
              </w:rPr>
              <w:t>Перевірка правильності проведення розрахунків та їх відповідність чинному законодавству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Default="002472F9" w:rsidP="00C82CE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відділу призначення соціальних допомог УСЗН Переяславської міської ради</w:t>
            </w:r>
          </w:p>
          <w:p w:rsidR="008D5815" w:rsidRPr="002472F9" w:rsidRDefault="008D5815" w:rsidP="00C82CEB">
            <w:pPr>
              <w:jc w:val="center"/>
              <w:rPr>
                <w:lang w:val="uk-UA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851E11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2472F9" w:rsidP="00D12F85">
            <w:pPr>
              <w:jc w:val="center"/>
            </w:pPr>
            <w:r>
              <w:rPr>
                <w:lang w:val="uk-UA"/>
              </w:rPr>
              <w:t>Відділ призначення соціальних допомог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851E11" w:rsidP="00C206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– 3 дні</w:t>
            </w:r>
          </w:p>
        </w:tc>
      </w:tr>
      <w:tr w:rsidR="00881137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FA052E" w:rsidP="00FA052E">
            <w:pPr>
              <w:jc w:val="center"/>
            </w:pPr>
            <w:r>
              <w:rPr>
                <w:lang w:val="uk-UA"/>
              </w:rPr>
              <w:t>7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2472F9" w:rsidRDefault="002472F9" w:rsidP="001B484A">
            <w:pPr>
              <w:rPr>
                <w:lang w:val="uk-UA"/>
              </w:rPr>
            </w:pPr>
            <w:r>
              <w:rPr>
                <w:bCs/>
                <w:lang w:val="uk-UA"/>
              </w:rPr>
              <w:t>Затвердження прийнятого рішення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Default="002472F9" w:rsidP="001526E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відділу призначення соціальних допомог УСЗН Переяславської міської ради</w:t>
            </w:r>
          </w:p>
          <w:p w:rsidR="008D5815" w:rsidRPr="00E85ADA" w:rsidRDefault="008D5815" w:rsidP="001526E1">
            <w:pPr>
              <w:jc w:val="center"/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51E11" w:rsidP="00E02C4C">
            <w:pPr>
              <w:jc w:val="center"/>
            </w:pPr>
            <w:r>
              <w:rPr>
                <w:lang w:val="uk-UA"/>
              </w:rPr>
              <w:t>З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2472F9" w:rsidP="001526E1">
            <w:pPr>
              <w:jc w:val="center"/>
            </w:pPr>
            <w:r>
              <w:rPr>
                <w:lang w:val="uk-UA"/>
              </w:rPr>
              <w:t>Начальник</w:t>
            </w:r>
            <w:r w:rsidR="00881137">
              <w:rPr>
                <w:lang w:val="uk-UA"/>
              </w:rPr>
              <w:t xml:space="preserve"> УСЗН 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344057" w:rsidRDefault="00851E11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– 3 дні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  <w:r>
              <w:rPr>
                <w:lang w:val="uk-UA"/>
              </w:rPr>
              <w:t>8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Default="002472F9" w:rsidP="00E354D4">
            <w:pPr>
              <w:rPr>
                <w:lang w:val="uk-UA"/>
              </w:rPr>
            </w:pPr>
            <w:r>
              <w:rPr>
                <w:lang w:val="uk-UA"/>
              </w:rPr>
              <w:t>Передача повідомлення про результат надання адміністративної послуги до ЦНАП</w:t>
            </w:r>
          </w:p>
          <w:p w:rsidR="008D5815" w:rsidRPr="00E964A6" w:rsidRDefault="008D5815" w:rsidP="00E354D4">
            <w:pPr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D6A5E" w:rsidRDefault="00851E11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47CD2" w:rsidRDefault="00420E9A" w:rsidP="0006139F">
            <w:pPr>
              <w:jc w:val="both"/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послуги</w:t>
            </w:r>
            <w:proofErr w:type="spellEnd"/>
            <w:r w:rsidRPr="00E85ADA">
              <w:t xml:space="preserve"> </w:t>
            </w:r>
            <w:r>
              <w:t>–</w:t>
            </w:r>
            <w:r w:rsidRPr="00E85ADA">
              <w:t xml:space="preserve">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b/>
                <w:lang w:val="uk-UA"/>
              </w:rPr>
              <w:t xml:space="preserve"> календарних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Default="00420E9A" w:rsidP="00851E11">
            <w:pPr>
              <w:jc w:val="center"/>
              <w:rPr>
                <w:b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(</w:t>
            </w:r>
            <w:proofErr w:type="spellStart"/>
            <w:r w:rsidRPr="00E85ADA">
              <w:t>передбачена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законодавством</w:t>
            </w:r>
            <w:proofErr w:type="spellEnd"/>
            <w:r w:rsidRPr="00E85ADA">
              <w:t xml:space="preserve">) –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lang w:val="uk-UA"/>
              </w:rPr>
              <w:t xml:space="preserve"> </w:t>
            </w:r>
            <w:r w:rsidRPr="003513DB">
              <w:rPr>
                <w:b/>
                <w:lang w:val="uk-UA"/>
              </w:rPr>
              <w:t>календарних днів</w:t>
            </w:r>
          </w:p>
          <w:p w:rsidR="000755B2" w:rsidRPr="00851E11" w:rsidRDefault="000755B2" w:rsidP="00851E11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(строк розгляду пакету документів на етапах надання послуги може коригуватися у разі подання неповного пакету документів)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525A08" w:rsidRDefault="00420E9A" w:rsidP="0006139F">
            <w:pPr>
              <w:jc w:val="center"/>
              <w:rPr>
                <w:lang w:val="uk-UA"/>
              </w:rPr>
            </w:pPr>
            <w:proofErr w:type="spellStart"/>
            <w:r w:rsidRPr="00525A08">
              <w:rPr>
                <w:sz w:val="22"/>
                <w:szCs w:val="22"/>
              </w:rPr>
              <w:t>Механізм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результату </w:t>
            </w:r>
            <w:proofErr w:type="spellStart"/>
            <w:r w:rsidRPr="00525A08">
              <w:rPr>
                <w:sz w:val="22"/>
                <w:szCs w:val="22"/>
              </w:rPr>
              <w:t>надання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адміністративної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послуги</w:t>
            </w:r>
            <w:proofErr w:type="spellEnd"/>
            <w:r w:rsidRPr="00525A08">
              <w:rPr>
                <w:sz w:val="22"/>
                <w:szCs w:val="22"/>
              </w:rPr>
              <w:t xml:space="preserve">: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gramStart"/>
            <w:r w:rsidRPr="00525A08">
              <w:rPr>
                <w:sz w:val="22"/>
                <w:szCs w:val="22"/>
              </w:rPr>
              <w:t>в судовому порядку</w:t>
            </w:r>
            <w:proofErr w:type="gramEnd"/>
          </w:p>
          <w:p w:rsidR="00420E9A" w:rsidRPr="009D7D8E" w:rsidRDefault="00420E9A" w:rsidP="0006139F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</w:tbl>
    <w:p w:rsidR="00713D6D" w:rsidRDefault="00713D6D" w:rsidP="00713D6D">
      <w:pPr>
        <w:jc w:val="center"/>
        <w:rPr>
          <w:b/>
          <w:sz w:val="20"/>
          <w:szCs w:val="20"/>
          <w:lang w:val="uk-UA"/>
        </w:rPr>
      </w:pPr>
      <w:proofErr w:type="spellStart"/>
      <w:r w:rsidRPr="00E85ADA">
        <w:rPr>
          <w:b/>
          <w:sz w:val="20"/>
          <w:szCs w:val="20"/>
        </w:rPr>
        <w:t>Умовні</w:t>
      </w:r>
      <w:proofErr w:type="spellEnd"/>
      <w:r w:rsidRPr="00E85ADA">
        <w:rPr>
          <w:b/>
          <w:sz w:val="20"/>
          <w:szCs w:val="20"/>
        </w:rPr>
        <w:t xml:space="preserve"> </w:t>
      </w:r>
      <w:proofErr w:type="spellStart"/>
      <w:r w:rsidRPr="00E85ADA">
        <w:rPr>
          <w:b/>
          <w:sz w:val="20"/>
          <w:szCs w:val="20"/>
        </w:rPr>
        <w:t>позначки</w:t>
      </w:r>
      <w:proofErr w:type="spellEnd"/>
      <w:r w:rsidRPr="00E85ADA">
        <w:rPr>
          <w:b/>
          <w:sz w:val="20"/>
          <w:szCs w:val="20"/>
        </w:rPr>
        <w:t xml:space="preserve">: В – </w:t>
      </w:r>
      <w:proofErr w:type="spellStart"/>
      <w:r w:rsidRPr="00E85ADA">
        <w:rPr>
          <w:b/>
          <w:sz w:val="20"/>
          <w:szCs w:val="20"/>
        </w:rPr>
        <w:t>виконує</w:t>
      </w:r>
      <w:proofErr w:type="spellEnd"/>
      <w:r w:rsidRPr="00E85ADA">
        <w:rPr>
          <w:b/>
          <w:sz w:val="20"/>
          <w:szCs w:val="20"/>
        </w:rPr>
        <w:t xml:space="preserve">; У – </w:t>
      </w:r>
      <w:proofErr w:type="spellStart"/>
      <w:r w:rsidRPr="00E85ADA">
        <w:rPr>
          <w:b/>
          <w:sz w:val="20"/>
          <w:szCs w:val="20"/>
        </w:rPr>
        <w:t>бере</w:t>
      </w:r>
      <w:proofErr w:type="spellEnd"/>
      <w:r w:rsidRPr="00E85ADA">
        <w:rPr>
          <w:b/>
          <w:sz w:val="20"/>
          <w:szCs w:val="20"/>
        </w:rPr>
        <w:t xml:space="preserve"> участь; П – </w:t>
      </w:r>
      <w:proofErr w:type="spellStart"/>
      <w:r w:rsidRPr="00E85ADA">
        <w:rPr>
          <w:b/>
          <w:sz w:val="20"/>
          <w:szCs w:val="20"/>
        </w:rPr>
        <w:t>погоджує</w:t>
      </w:r>
      <w:proofErr w:type="spellEnd"/>
      <w:r w:rsidRPr="00E85ADA">
        <w:rPr>
          <w:b/>
          <w:sz w:val="20"/>
          <w:szCs w:val="20"/>
        </w:rPr>
        <w:t xml:space="preserve">; 3 – </w:t>
      </w:r>
      <w:proofErr w:type="spellStart"/>
      <w:r w:rsidRPr="00E85ADA">
        <w:rPr>
          <w:b/>
          <w:sz w:val="20"/>
          <w:szCs w:val="20"/>
        </w:rPr>
        <w:t>затверджує</w:t>
      </w:r>
      <w:proofErr w:type="spellEnd"/>
      <w:r w:rsidRPr="00E85ADA">
        <w:rPr>
          <w:b/>
          <w:sz w:val="20"/>
          <w:szCs w:val="20"/>
        </w:rPr>
        <w:t>.</w:t>
      </w:r>
    </w:p>
    <w:p w:rsidR="00133223" w:rsidRPr="00133223" w:rsidRDefault="00133223" w:rsidP="00713D6D">
      <w:pPr>
        <w:jc w:val="center"/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УСЗН – управління соціального захисту населення Переяславської міської ради.</w:t>
      </w:r>
    </w:p>
    <w:p w:rsidR="00713D6D" w:rsidRPr="00E85ADA" w:rsidRDefault="00713D6D" w:rsidP="00713D6D">
      <w:pPr>
        <w:rPr>
          <w:b/>
          <w:sz w:val="16"/>
          <w:szCs w:val="16"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53B4D" w:rsidRPr="00D97CE7" w:rsidRDefault="00753B4D" w:rsidP="00753B4D">
      <w:pPr>
        <w:ind w:left="-142" w:right="-284"/>
        <w:rPr>
          <w:lang w:val="uk-UA"/>
        </w:rPr>
      </w:pPr>
      <w:r w:rsidRPr="00C84865">
        <w:rPr>
          <w:b/>
          <w:lang w:val="uk-UA"/>
        </w:rPr>
        <w:t>Секретар міської ради</w:t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>
        <w:rPr>
          <w:b/>
          <w:lang w:val="uk-UA"/>
        </w:rPr>
        <w:t xml:space="preserve">              Лідія ОВЕРЧУК</w:t>
      </w: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A04C7E" w:rsidRPr="00F616E6" w:rsidRDefault="00A04C7E" w:rsidP="00713D6D">
      <w:pPr>
        <w:ind w:right="3967"/>
        <w:rPr>
          <w:bCs/>
          <w:color w:val="000000"/>
          <w:sz w:val="20"/>
          <w:szCs w:val="20"/>
          <w:lang w:val="uk-UA" w:eastAsia="uk-UA"/>
        </w:rPr>
      </w:pPr>
    </w:p>
    <w:sectPr w:rsidR="00A04C7E" w:rsidRPr="00F616E6" w:rsidSect="00EC6F36">
      <w:pgSz w:w="11906" w:h="16838"/>
      <w:pgMar w:top="567" w:right="680" w:bottom="567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16E6"/>
    <w:rsid w:val="00006AE1"/>
    <w:rsid w:val="00007045"/>
    <w:rsid w:val="00021B62"/>
    <w:rsid w:val="00023CE5"/>
    <w:rsid w:val="00027614"/>
    <w:rsid w:val="00031BEC"/>
    <w:rsid w:val="00033696"/>
    <w:rsid w:val="000378EE"/>
    <w:rsid w:val="00047E37"/>
    <w:rsid w:val="00054648"/>
    <w:rsid w:val="000546B2"/>
    <w:rsid w:val="00054843"/>
    <w:rsid w:val="00060F38"/>
    <w:rsid w:val="000648DA"/>
    <w:rsid w:val="000755B2"/>
    <w:rsid w:val="00076120"/>
    <w:rsid w:val="0009042B"/>
    <w:rsid w:val="000A467A"/>
    <w:rsid w:val="000B1CD6"/>
    <w:rsid w:val="000B72C5"/>
    <w:rsid w:val="000C3802"/>
    <w:rsid w:val="000D47DA"/>
    <w:rsid w:val="000F233F"/>
    <w:rsid w:val="001024E5"/>
    <w:rsid w:val="00102B95"/>
    <w:rsid w:val="00115134"/>
    <w:rsid w:val="00127354"/>
    <w:rsid w:val="00133223"/>
    <w:rsid w:val="0014753B"/>
    <w:rsid w:val="001526AA"/>
    <w:rsid w:val="00157B1E"/>
    <w:rsid w:val="00171E2F"/>
    <w:rsid w:val="00184B17"/>
    <w:rsid w:val="00196256"/>
    <w:rsid w:val="001A04A0"/>
    <w:rsid w:val="001A0B1C"/>
    <w:rsid w:val="001B032F"/>
    <w:rsid w:val="001B484A"/>
    <w:rsid w:val="001D49B1"/>
    <w:rsid w:val="001D4DDC"/>
    <w:rsid w:val="001E4CA4"/>
    <w:rsid w:val="001F06C0"/>
    <w:rsid w:val="00202B22"/>
    <w:rsid w:val="0021719D"/>
    <w:rsid w:val="00221EBB"/>
    <w:rsid w:val="002472F9"/>
    <w:rsid w:val="00260431"/>
    <w:rsid w:val="00271A6F"/>
    <w:rsid w:val="002755E7"/>
    <w:rsid w:val="00284DA9"/>
    <w:rsid w:val="002952B0"/>
    <w:rsid w:val="002A0AE8"/>
    <w:rsid w:val="002A19AA"/>
    <w:rsid w:val="002B5B25"/>
    <w:rsid w:val="00303473"/>
    <w:rsid w:val="00321710"/>
    <w:rsid w:val="00343F95"/>
    <w:rsid w:val="00344057"/>
    <w:rsid w:val="00345137"/>
    <w:rsid w:val="0034701E"/>
    <w:rsid w:val="003513DB"/>
    <w:rsid w:val="003660AD"/>
    <w:rsid w:val="00384A6B"/>
    <w:rsid w:val="003860B5"/>
    <w:rsid w:val="003B3C7D"/>
    <w:rsid w:val="003C3B60"/>
    <w:rsid w:val="003E3F42"/>
    <w:rsid w:val="003E4859"/>
    <w:rsid w:val="003E4FFD"/>
    <w:rsid w:val="00420E9A"/>
    <w:rsid w:val="00436372"/>
    <w:rsid w:val="004954D2"/>
    <w:rsid w:val="0049629C"/>
    <w:rsid w:val="004A37E9"/>
    <w:rsid w:val="004B61F7"/>
    <w:rsid w:val="004E102D"/>
    <w:rsid w:val="004E2A6D"/>
    <w:rsid w:val="004F6793"/>
    <w:rsid w:val="0052257A"/>
    <w:rsid w:val="00525A08"/>
    <w:rsid w:val="00531491"/>
    <w:rsid w:val="00542935"/>
    <w:rsid w:val="005466A6"/>
    <w:rsid w:val="0055174C"/>
    <w:rsid w:val="005819C5"/>
    <w:rsid w:val="00584D3C"/>
    <w:rsid w:val="00590628"/>
    <w:rsid w:val="005A1373"/>
    <w:rsid w:val="005C59D5"/>
    <w:rsid w:val="005D5283"/>
    <w:rsid w:val="005E126E"/>
    <w:rsid w:val="005F3A0C"/>
    <w:rsid w:val="00602ABA"/>
    <w:rsid w:val="006043DA"/>
    <w:rsid w:val="00617311"/>
    <w:rsid w:val="00624D53"/>
    <w:rsid w:val="00632F15"/>
    <w:rsid w:val="00641E41"/>
    <w:rsid w:val="0065001D"/>
    <w:rsid w:val="006627CA"/>
    <w:rsid w:val="00662A0D"/>
    <w:rsid w:val="006D0C7A"/>
    <w:rsid w:val="006D4E9D"/>
    <w:rsid w:val="006D6B8F"/>
    <w:rsid w:val="006F16B1"/>
    <w:rsid w:val="006F4477"/>
    <w:rsid w:val="006F4E26"/>
    <w:rsid w:val="0070563A"/>
    <w:rsid w:val="00711D26"/>
    <w:rsid w:val="00713D6D"/>
    <w:rsid w:val="007203D3"/>
    <w:rsid w:val="00722BFF"/>
    <w:rsid w:val="00725AE8"/>
    <w:rsid w:val="00751ECD"/>
    <w:rsid w:val="0075393A"/>
    <w:rsid w:val="00753B4D"/>
    <w:rsid w:val="00756745"/>
    <w:rsid w:val="007602DB"/>
    <w:rsid w:val="00771685"/>
    <w:rsid w:val="00775D8A"/>
    <w:rsid w:val="007876BF"/>
    <w:rsid w:val="007A3A02"/>
    <w:rsid w:val="007A6D14"/>
    <w:rsid w:val="007A767F"/>
    <w:rsid w:val="007A7ABA"/>
    <w:rsid w:val="007C057C"/>
    <w:rsid w:val="007C5276"/>
    <w:rsid w:val="007E2B4F"/>
    <w:rsid w:val="007F1ABC"/>
    <w:rsid w:val="008273DB"/>
    <w:rsid w:val="00851E11"/>
    <w:rsid w:val="00855689"/>
    <w:rsid w:val="00881137"/>
    <w:rsid w:val="00886DB3"/>
    <w:rsid w:val="008A32EE"/>
    <w:rsid w:val="008A5A9B"/>
    <w:rsid w:val="008C2C47"/>
    <w:rsid w:val="008D5815"/>
    <w:rsid w:val="008D768C"/>
    <w:rsid w:val="009078F1"/>
    <w:rsid w:val="0091348A"/>
    <w:rsid w:val="00930B6C"/>
    <w:rsid w:val="00944C02"/>
    <w:rsid w:val="00951462"/>
    <w:rsid w:val="00952312"/>
    <w:rsid w:val="009916FD"/>
    <w:rsid w:val="009963C7"/>
    <w:rsid w:val="009B59E7"/>
    <w:rsid w:val="009C795C"/>
    <w:rsid w:val="009D7D8E"/>
    <w:rsid w:val="009E6A7A"/>
    <w:rsid w:val="009F04DD"/>
    <w:rsid w:val="00A04C7E"/>
    <w:rsid w:val="00A10B43"/>
    <w:rsid w:val="00A154F0"/>
    <w:rsid w:val="00A42F26"/>
    <w:rsid w:val="00A44ED9"/>
    <w:rsid w:val="00A579C3"/>
    <w:rsid w:val="00A92D89"/>
    <w:rsid w:val="00A96F9B"/>
    <w:rsid w:val="00AB3509"/>
    <w:rsid w:val="00AB6377"/>
    <w:rsid w:val="00B01DAB"/>
    <w:rsid w:val="00B032DA"/>
    <w:rsid w:val="00B038A2"/>
    <w:rsid w:val="00B118D5"/>
    <w:rsid w:val="00B12438"/>
    <w:rsid w:val="00B13F25"/>
    <w:rsid w:val="00B16238"/>
    <w:rsid w:val="00B167D2"/>
    <w:rsid w:val="00B53239"/>
    <w:rsid w:val="00B66D54"/>
    <w:rsid w:val="00B77BAA"/>
    <w:rsid w:val="00B80E83"/>
    <w:rsid w:val="00B95524"/>
    <w:rsid w:val="00BA21B7"/>
    <w:rsid w:val="00BA709D"/>
    <w:rsid w:val="00BB1A53"/>
    <w:rsid w:val="00BB6696"/>
    <w:rsid w:val="00BB7912"/>
    <w:rsid w:val="00BC0CDD"/>
    <w:rsid w:val="00BC5F28"/>
    <w:rsid w:val="00BE7686"/>
    <w:rsid w:val="00C00475"/>
    <w:rsid w:val="00C2065C"/>
    <w:rsid w:val="00C450EA"/>
    <w:rsid w:val="00C53650"/>
    <w:rsid w:val="00C53C45"/>
    <w:rsid w:val="00C53D7D"/>
    <w:rsid w:val="00C77909"/>
    <w:rsid w:val="00C82CEB"/>
    <w:rsid w:val="00C84865"/>
    <w:rsid w:val="00C84A65"/>
    <w:rsid w:val="00CA0798"/>
    <w:rsid w:val="00CA0AAB"/>
    <w:rsid w:val="00CB103C"/>
    <w:rsid w:val="00CC36AF"/>
    <w:rsid w:val="00CF1EC3"/>
    <w:rsid w:val="00D045DB"/>
    <w:rsid w:val="00D13E58"/>
    <w:rsid w:val="00D30A09"/>
    <w:rsid w:val="00D30D9B"/>
    <w:rsid w:val="00D550DA"/>
    <w:rsid w:val="00D60703"/>
    <w:rsid w:val="00D82C6B"/>
    <w:rsid w:val="00D86C70"/>
    <w:rsid w:val="00D9333D"/>
    <w:rsid w:val="00D97CE7"/>
    <w:rsid w:val="00DB33DF"/>
    <w:rsid w:val="00DB77F2"/>
    <w:rsid w:val="00DD4F92"/>
    <w:rsid w:val="00DE2790"/>
    <w:rsid w:val="00DE3E3A"/>
    <w:rsid w:val="00DE57FF"/>
    <w:rsid w:val="00DF7459"/>
    <w:rsid w:val="00E02C4C"/>
    <w:rsid w:val="00E15E7A"/>
    <w:rsid w:val="00E17F66"/>
    <w:rsid w:val="00E354D4"/>
    <w:rsid w:val="00E47CD2"/>
    <w:rsid w:val="00E50574"/>
    <w:rsid w:val="00E569D0"/>
    <w:rsid w:val="00E633AE"/>
    <w:rsid w:val="00E64DDE"/>
    <w:rsid w:val="00E670BD"/>
    <w:rsid w:val="00E81A63"/>
    <w:rsid w:val="00E95D9D"/>
    <w:rsid w:val="00E964A6"/>
    <w:rsid w:val="00EB414C"/>
    <w:rsid w:val="00EC3E7E"/>
    <w:rsid w:val="00EC6F36"/>
    <w:rsid w:val="00ED6A5E"/>
    <w:rsid w:val="00EF330F"/>
    <w:rsid w:val="00F0145C"/>
    <w:rsid w:val="00F04CD0"/>
    <w:rsid w:val="00F07C2A"/>
    <w:rsid w:val="00F17153"/>
    <w:rsid w:val="00F2444D"/>
    <w:rsid w:val="00F40D25"/>
    <w:rsid w:val="00F54A85"/>
    <w:rsid w:val="00F616E6"/>
    <w:rsid w:val="00F71218"/>
    <w:rsid w:val="00F7286D"/>
    <w:rsid w:val="00F76421"/>
    <w:rsid w:val="00F768E8"/>
    <w:rsid w:val="00FA052E"/>
    <w:rsid w:val="00FA3114"/>
    <w:rsid w:val="00FC54C8"/>
    <w:rsid w:val="00FE6CBB"/>
    <w:rsid w:val="00FE72D3"/>
    <w:rsid w:val="00FF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367F2"/>
  <w15:docId w15:val="{9752EDCA-EAD1-403F-A6E4-010ED5036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25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225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rsid w:val="00855689"/>
    <w:pPr>
      <w:spacing w:before="100" w:beforeAutospacing="1" w:after="100" w:afterAutospacing="1"/>
    </w:pPr>
  </w:style>
  <w:style w:type="character" w:styleId="a6">
    <w:name w:val="Emphasis"/>
    <w:uiPriority w:val="20"/>
    <w:qFormat/>
    <w:rsid w:val="00855689"/>
    <w:rPr>
      <w:i/>
      <w:iCs/>
    </w:rPr>
  </w:style>
  <w:style w:type="table" w:styleId="a7">
    <w:name w:val="Table Grid"/>
    <w:basedOn w:val="a1"/>
    <w:uiPriority w:val="59"/>
    <w:rsid w:val="002B5B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rvts23">
    <w:name w:val="rvts23"/>
    <w:basedOn w:val="a0"/>
    <w:rsid w:val="00102B95"/>
  </w:style>
  <w:style w:type="character" w:customStyle="1" w:styleId="apple-converted-space">
    <w:name w:val="apple-converted-space"/>
    <w:basedOn w:val="a0"/>
    <w:rsid w:val="00102B95"/>
  </w:style>
  <w:style w:type="paragraph" w:customStyle="1" w:styleId="rvps6">
    <w:name w:val="rvps6"/>
    <w:basedOn w:val="a"/>
    <w:rsid w:val="00102B95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1724</Words>
  <Characters>983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ОКСАНА ЧОРНЕНЬКА</cp:lastModifiedBy>
  <cp:revision>20</cp:revision>
  <cp:lastPrinted>2023-12-26T08:50:00Z</cp:lastPrinted>
  <dcterms:created xsi:type="dcterms:W3CDTF">2023-12-25T11:57:00Z</dcterms:created>
  <dcterms:modified xsi:type="dcterms:W3CDTF">2023-12-26T09:50:00Z</dcterms:modified>
</cp:coreProperties>
</file>